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FE579E">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上海红星美</w:t>
      </w:r>
      <w:proofErr w:type="gramStart"/>
      <w:r w:rsidRPr="00A20478">
        <w:rPr>
          <w:rFonts w:ascii="宋体" w:hAnsi="宋体" w:hint="eastAsia"/>
          <w:b/>
          <w:color w:val="000000" w:themeColor="text1"/>
          <w:sz w:val="28"/>
        </w:rPr>
        <w:t>凯</w:t>
      </w:r>
      <w:proofErr w:type="gramEnd"/>
      <w:r w:rsidRPr="00A20478">
        <w:rPr>
          <w:rFonts w:ascii="宋体" w:hAnsi="宋体" w:hint="eastAsia"/>
          <w:b/>
          <w:color w:val="000000" w:themeColor="text1"/>
          <w:sz w:val="28"/>
        </w:rPr>
        <w:t>龙商业管理有限公司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FE579E">
        <w:rPr>
          <w:rFonts w:ascii="宋体" w:hAnsi="宋体" w:hint="eastAsia"/>
          <w:b/>
          <w:color w:val="000000" w:themeColor="text1"/>
          <w:sz w:val="28"/>
        </w:rPr>
        <w:t>6</w:t>
      </w:r>
      <w:r w:rsidR="00A31171" w:rsidRPr="00C6256B">
        <w:rPr>
          <w:rFonts w:ascii="宋体" w:hAnsi="宋体"/>
          <w:b/>
          <w:color w:val="000000" w:themeColor="text1"/>
          <w:sz w:val="28"/>
        </w:rPr>
        <w:t>年</w:t>
      </w:r>
      <w:r w:rsidR="00D52B5F">
        <w:rPr>
          <w:rFonts w:ascii="宋体" w:hAnsi="宋体" w:hint="eastAsia"/>
          <w:b/>
          <w:color w:val="000000" w:themeColor="text1"/>
          <w:sz w:val="28"/>
        </w:rPr>
        <w:t>6</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591D82"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591D82"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591D82"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591D82"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591D82"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591D82"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www.hongxingshangye.com</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580516" w:rsidP="00D52B5F">
            <w:pPr>
              <w:rPr>
                <w:color w:val="000000" w:themeColor="text1"/>
                <w:sz w:val="24"/>
              </w:rPr>
            </w:pPr>
            <w:r>
              <w:rPr>
                <w:rFonts w:hint="eastAsia"/>
                <w:color w:val="000000" w:themeColor="text1"/>
                <w:sz w:val="24"/>
              </w:rPr>
              <w:t>2016</w:t>
            </w:r>
            <w:r>
              <w:rPr>
                <w:rFonts w:hint="eastAsia"/>
                <w:color w:val="000000" w:themeColor="text1"/>
                <w:sz w:val="24"/>
              </w:rPr>
              <w:t>年</w:t>
            </w:r>
            <w:r>
              <w:rPr>
                <w:rFonts w:hint="eastAsia"/>
                <w:color w:val="000000" w:themeColor="text1"/>
                <w:sz w:val="24"/>
              </w:rPr>
              <w:t xml:space="preserve"> 6 </w:t>
            </w:r>
            <w:r>
              <w:rPr>
                <w:rFonts w:hint="eastAsia"/>
                <w:color w:val="000000" w:themeColor="text1"/>
                <w:sz w:val="24"/>
              </w:rPr>
              <w:t>月</w:t>
            </w:r>
            <w:r>
              <w:rPr>
                <w:rFonts w:hint="eastAsia"/>
                <w:color w:val="000000" w:themeColor="text1"/>
                <w:sz w:val="24"/>
              </w:rPr>
              <w:t xml:space="preserve">15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bookmarkStart w:id="6" w:name="_GoBack"/>
            <w:bookmarkEnd w:id="6"/>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CC4D4D" w:rsidRPr="00CC4D4D">
              <w:rPr>
                <w:rFonts w:ascii="宋体" w:hAnsi="宋体" w:cs="宋体"/>
                <w:kern w:val="0"/>
                <w:sz w:val="24"/>
                <w:szCs w:val="24"/>
              </w:rPr>
              <w:t xml:space="preserve">红星商业是红星美凯龙集团旗下进行城市综合体及商业购物中心招商运营的管理平台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w:t>
            </w:r>
            <w:proofErr w:type="gramStart"/>
            <w:r w:rsidRPr="00C6256B">
              <w:rPr>
                <w:rFonts w:hint="eastAsia"/>
                <w:color w:val="000000" w:themeColor="text1"/>
                <w:sz w:val="24"/>
              </w:rPr>
              <w:t>附证明</w:t>
            </w:r>
            <w:proofErr w:type="gramEnd"/>
            <w:r w:rsidRPr="00C6256B">
              <w:rPr>
                <w:rFonts w:hint="eastAsia"/>
                <w:color w:val="000000" w:themeColor="text1"/>
                <w:sz w:val="24"/>
              </w:rPr>
              <w:t>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FE579E">
            <w:pPr>
              <w:pStyle w:val="a0"/>
              <w:ind w:firstLineChars="0" w:firstLine="0"/>
              <w:rPr>
                <w:color w:val="000000" w:themeColor="text1"/>
              </w:rPr>
            </w:pPr>
            <w:r w:rsidRPr="00E53BE1">
              <w:rPr>
                <w:rFonts w:hint="eastAsia"/>
                <w:color w:val="000000" w:themeColor="text1"/>
              </w:rPr>
              <w:t>注册资金不能低于</w:t>
            </w:r>
            <w:r w:rsidR="00FE579E">
              <w:rPr>
                <w:rFonts w:hint="eastAsia"/>
                <w:color w:val="000000" w:themeColor="text1"/>
              </w:rPr>
              <w:t>300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FE579E" w:rsidP="00933072">
            <w:pPr>
              <w:pStyle w:val="a0"/>
              <w:ind w:firstLineChars="0" w:firstLine="0"/>
              <w:rPr>
                <w:color w:val="000000" w:themeColor="text1"/>
              </w:rPr>
            </w:pPr>
            <w:r>
              <w:rPr>
                <w:rFonts w:hint="eastAsia"/>
                <w:color w:val="000000" w:themeColor="text1"/>
              </w:rPr>
              <w:t>无具体限定</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FE579E">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FE579E" w:rsidP="00CC4D4D">
            <w:pPr>
              <w:rPr>
                <w:color w:val="000000" w:themeColor="text1"/>
                <w:lang w:val="es-ES"/>
              </w:rPr>
            </w:pPr>
            <w:r>
              <w:rPr>
                <w:rFonts w:ascii="宋体" w:hAnsi="宋体" w:hint="eastAsia"/>
                <w:color w:val="000000" w:themeColor="text1"/>
                <w:lang w:val="es-ES"/>
              </w:rPr>
              <w:t>资源为独家或一手类，</w:t>
            </w:r>
            <w:r w:rsidR="00E53BE1" w:rsidRPr="00E53BE1">
              <w:rPr>
                <w:rFonts w:ascii="宋体" w:hAnsi="宋体" w:hint="eastAsia"/>
                <w:color w:val="000000" w:themeColor="text1"/>
                <w:lang w:val="es-ES"/>
              </w:rPr>
              <w:t>作为独立中标人成功地和实质上完成的类似策划类活动至少5个。</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2A442C">
              <w:rPr>
                <w:rFonts w:hint="eastAsia"/>
                <w:color w:val="000000" w:themeColor="text1"/>
              </w:rPr>
              <w:t>2</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w:t>
      </w:r>
      <w:proofErr w:type="gramStart"/>
      <w:r w:rsidR="00E4154B" w:rsidRPr="00C6256B">
        <w:rPr>
          <w:rFonts w:hint="eastAsia"/>
          <w:color w:val="000000" w:themeColor="text1"/>
          <w:sz w:val="24"/>
        </w:rPr>
        <w:t>本</w:t>
      </w:r>
      <w:r w:rsidR="005A413C" w:rsidRPr="00C6256B">
        <w:rPr>
          <w:rFonts w:hint="eastAsia"/>
          <w:color w:val="000000" w:themeColor="text1"/>
          <w:sz w:val="24"/>
        </w:rPr>
        <w:t>资格</w:t>
      </w:r>
      <w:proofErr w:type="gramEnd"/>
      <w:r w:rsidR="005A413C" w:rsidRPr="00C6256B">
        <w:rPr>
          <w:rFonts w:hint="eastAsia"/>
          <w:color w:val="000000" w:themeColor="text1"/>
          <w:sz w:val="24"/>
        </w:rPr>
        <w:t>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w:t>
      </w:r>
      <w:proofErr w:type="gramStart"/>
      <w:r w:rsidR="007A16FE" w:rsidRPr="00C6256B">
        <w:rPr>
          <w:rFonts w:hint="eastAsia"/>
          <w:color w:val="000000" w:themeColor="text1"/>
        </w:rPr>
        <w:t>附合同</w:t>
      </w:r>
      <w:proofErr w:type="gramEnd"/>
      <w:r w:rsidR="007A16FE" w:rsidRPr="00C6256B">
        <w:rPr>
          <w:rFonts w:hint="eastAsia"/>
          <w:color w:val="000000" w:themeColor="text1"/>
        </w:rPr>
        <w:t>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8"/>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82" w:rsidRDefault="00591D82">
      <w:r>
        <w:separator/>
      </w:r>
    </w:p>
  </w:endnote>
  <w:endnote w:type="continuationSeparator" w:id="0">
    <w:p w:rsidR="00591D82" w:rsidRDefault="0059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580516">
      <w:rPr>
        <w:rStyle w:val="a5"/>
        <w:noProof/>
      </w:rPr>
      <w:t>3</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580516">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82" w:rsidRDefault="00591D82">
      <w:r>
        <w:separator/>
      </w:r>
    </w:p>
  </w:footnote>
  <w:footnote w:type="continuationSeparator" w:id="0">
    <w:p w:rsidR="00591D82" w:rsidRDefault="0059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A0F15"/>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269FB"/>
    <w:rsid w:val="00283159"/>
    <w:rsid w:val="00286DD5"/>
    <w:rsid w:val="00296FD2"/>
    <w:rsid w:val="002A442C"/>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642E9"/>
    <w:rsid w:val="00491E54"/>
    <w:rsid w:val="00493F31"/>
    <w:rsid w:val="004B0DB2"/>
    <w:rsid w:val="004C15A9"/>
    <w:rsid w:val="00505DCC"/>
    <w:rsid w:val="00536645"/>
    <w:rsid w:val="00536EE5"/>
    <w:rsid w:val="005705AF"/>
    <w:rsid w:val="00574E80"/>
    <w:rsid w:val="00580516"/>
    <w:rsid w:val="00591D82"/>
    <w:rsid w:val="005A0E29"/>
    <w:rsid w:val="005A3D35"/>
    <w:rsid w:val="005A413C"/>
    <w:rsid w:val="005D6703"/>
    <w:rsid w:val="005E056F"/>
    <w:rsid w:val="006027CA"/>
    <w:rsid w:val="0062665E"/>
    <w:rsid w:val="00660C16"/>
    <w:rsid w:val="0066250F"/>
    <w:rsid w:val="006C15D2"/>
    <w:rsid w:val="006C27B6"/>
    <w:rsid w:val="006C7076"/>
    <w:rsid w:val="006D444F"/>
    <w:rsid w:val="006F418E"/>
    <w:rsid w:val="00710A53"/>
    <w:rsid w:val="007441D8"/>
    <w:rsid w:val="007A16FE"/>
    <w:rsid w:val="007A2C9B"/>
    <w:rsid w:val="007F4946"/>
    <w:rsid w:val="00823881"/>
    <w:rsid w:val="00827B58"/>
    <w:rsid w:val="00841ECF"/>
    <w:rsid w:val="00874454"/>
    <w:rsid w:val="00890719"/>
    <w:rsid w:val="008A3CD6"/>
    <w:rsid w:val="008C78CF"/>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C4EAF"/>
    <w:rsid w:val="00AD30A8"/>
    <w:rsid w:val="00B06CCB"/>
    <w:rsid w:val="00B31C51"/>
    <w:rsid w:val="00BF2757"/>
    <w:rsid w:val="00C0528B"/>
    <w:rsid w:val="00C21CBC"/>
    <w:rsid w:val="00C6256B"/>
    <w:rsid w:val="00C720AB"/>
    <w:rsid w:val="00CB5926"/>
    <w:rsid w:val="00CC4D4D"/>
    <w:rsid w:val="00CC6A88"/>
    <w:rsid w:val="00D02B0D"/>
    <w:rsid w:val="00D25811"/>
    <w:rsid w:val="00D3104E"/>
    <w:rsid w:val="00D46C89"/>
    <w:rsid w:val="00D52B5F"/>
    <w:rsid w:val="00D735E9"/>
    <w:rsid w:val="00D842AD"/>
    <w:rsid w:val="00D866F6"/>
    <w:rsid w:val="00DA7B4F"/>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E35B1"/>
    <w:rsid w:val="00FE579E"/>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683</Words>
  <Characters>3896</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4570</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Administrator</cp:lastModifiedBy>
  <cp:revision>5</cp:revision>
  <cp:lastPrinted>2009-08-12T09:32:00Z</cp:lastPrinted>
  <dcterms:created xsi:type="dcterms:W3CDTF">2016-05-18T12:31:00Z</dcterms:created>
  <dcterms:modified xsi:type="dcterms:W3CDTF">2016-06-03T08:33:00Z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